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Ярославский государственный технический университет</w:t>
      </w:r>
    </w:p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32098">
        <w:rPr>
          <w:b/>
        </w:rPr>
        <w:t xml:space="preserve"> (</w:t>
      </w:r>
      <w:proofErr w:type="spellStart"/>
      <w:r w:rsidR="00B32098">
        <w:rPr>
          <w:b/>
        </w:rPr>
        <w:t>бакалавриат</w:t>
      </w:r>
      <w:proofErr w:type="spellEnd"/>
      <w:r w:rsidR="00A53455">
        <w:rPr>
          <w:b/>
        </w:rPr>
        <w:t xml:space="preserve">, </w:t>
      </w:r>
      <w:proofErr w:type="spellStart"/>
      <w:r w:rsidR="00A53455">
        <w:rPr>
          <w:b/>
        </w:rPr>
        <w:t>специалитет</w:t>
      </w:r>
      <w:proofErr w:type="spellEnd"/>
      <w:r w:rsidR="00B32098">
        <w:rPr>
          <w:b/>
        </w:rPr>
        <w:t>)</w:t>
      </w:r>
    </w:p>
    <w:p w:rsidR="00C254E7" w:rsidRDefault="00824199" w:rsidP="00C254E7">
      <w:pPr>
        <w:pStyle w:val="Default"/>
        <w:jc w:val="center"/>
        <w:rPr>
          <w:b/>
        </w:rPr>
      </w:pPr>
      <w:r w:rsidRPr="008D5A98">
        <w:rPr>
          <w:b/>
        </w:rPr>
        <w:t xml:space="preserve">Заочный факультет </w:t>
      </w:r>
    </w:p>
    <w:p w:rsidR="00B32098" w:rsidRPr="008D5A98" w:rsidRDefault="00B32098" w:rsidP="00C254E7">
      <w:pPr>
        <w:pStyle w:val="Default"/>
        <w:jc w:val="center"/>
        <w:rPr>
          <w:b/>
        </w:rPr>
      </w:pPr>
    </w:p>
    <w:p w:rsidR="00824199" w:rsidRDefault="00824199" w:rsidP="00D55AF3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A53455">
        <w:rPr>
          <w:sz w:val="20"/>
          <w:szCs w:val="20"/>
        </w:rPr>
        <w:t xml:space="preserve"> </w:t>
      </w:r>
      <w:r w:rsidR="00A53455" w:rsidRPr="004941C5">
        <w:rPr>
          <w:b/>
          <w:sz w:val="20"/>
          <w:szCs w:val="20"/>
        </w:rPr>
        <w:t>1</w:t>
      </w:r>
      <w:r w:rsidR="00570C66">
        <w:rPr>
          <w:b/>
          <w:sz w:val="20"/>
          <w:szCs w:val="20"/>
        </w:rPr>
        <w:t>1</w:t>
      </w:r>
      <w:r w:rsidRPr="004941C5">
        <w:rPr>
          <w:b/>
          <w:sz w:val="20"/>
          <w:szCs w:val="20"/>
        </w:rPr>
        <w:t>.</w:t>
      </w:r>
      <w:r w:rsidR="00A53455" w:rsidRPr="004941C5">
        <w:rPr>
          <w:b/>
          <w:sz w:val="20"/>
          <w:szCs w:val="20"/>
        </w:rPr>
        <w:t>06</w:t>
      </w:r>
      <w:r w:rsidR="00926ED9">
        <w:rPr>
          <w:b/>
          <w:sz w:val="20"/>
          <w:szCs w:val="20"/>
        </w:rPr>
        <w:t>.20</w:t>
      </w:r>
      <w:r w:rsidRPr="004941C5">
        <w:rPr>
          <w:b/>
          <w:sz w:val="20"/>
          <w:szCs w:val="20"/>
        </w:rPr>
        <w:t xml:space="preserve"> год</w:t>
      </w:r>
    </w:p>
    <w:p w:rsidR="00C54788" w:rsidRPr="00D55AF3" w:rsidRDefault="00C54788" w:rsidP="00D55AF3">
      <w:pPr>
        <w:pStyle w:val="Default"/>
        <w:jc w:val="right"/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027"/>
        <w:gridCol w:w="6228"/>
        <w:gridCol w:w="1106"/>
        <w:gridCol w:w="855"/>
        <w:gridCol w:w="855"/>
        <w:gridCol w:w="855"/>
        <w:gridCol w:w="855"/>
        <w:gridCol w:w="855"/>
        <w:gridCol w:w="993"/>
        <w:gridCol w:w="855"/>
      </w:tblGrid>
      <w:tr w:rsidR="00824199" w:rsidRPr="00D069F6" w:rsidTr="00B32098">
        <w:trPr>
          <w:tblHeader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B32098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Направления</w:t>
            </w:r>
            <w:r w:rsidR="00C254E7">
              <w:rPr>
                <w:sz w:val="20"/>
                <w:szCs w:val="20"/>
              </w:rPr>
              <w:t xml:space="preserve"> (</w:t>
            </w:r>
            <w:r w:rsidRPr="00D069F6">
              <w:rPr>
                <w:sz w:val="20"/>
                <w:szCs w:val="20"/>
              </w:rPr>
              <w:t>специальности</w:t>
            </w:r>
            <w:r w:rsidR="00C254E7">
              <w:rPr>
                <w:sz w:val="20"/>
                <w:szCs w:val="20"/>
              </w:rPr>
              <w:t>)</w:t>
            </w:r>
            <w:r w:rsidRPr="00D069F6">
              <w:rPr>
                <w:sz w:val="20"/>
                <w:szCs w:val="20"/>
              </w:rPr>
              <w:t>, профили</w:t>
            </w:r>
          </w:p>
        </w:tc>
        <w:tc>
          <w:tcPr>
            <w:tcW w:w="1106" w:type="dxa"/>
            <w:vMerge w:val="restart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Условия обучения</w:t>
            </w:r>
          </w:p>
        </w:tc>
        <w:tc>
          <w:tcPr>
            <w:tcW w:w="6123" w:type="dxa"/>
            <w:gridSpan w:val="7"/>
          </w:tcPr>
          <w:p w:rsidR="00824199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Количество мест</w:t>
            </w:r>
          </w:p>
          <w:p w:rsidR="00C54788" w:rsidRPr="00D069F6" w:rsidRDefault="00C54788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54E7" w:rsidRPr="00D069F6" w:rsidTr="00B32098">
        <w:trPr>
          <w:trHeight w:val="230"/>
          <w:tblHeader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C254E7">
            <w:pPr>
              <w:pStyle w:val="Default"/>
              <w:ind w:right="-163" w:hanging="116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</w:t>
            </w:r>
            <w:r w:rsidR="00C254E7">
              <w:rPr>
                <w:b/>
                <w:sz w:val="20"/>
                <w:szCs w:val="20"/>
              </w:rPr>
              <w:t xml:space="preserve"> </w:t>
            </w:r>
            <w:r w:rsidRPr="008D5A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2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3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4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5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Курс 6 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D5A98" w:rsidRPr="00D069F6" w:rsidTr="00B32098">
        <w:trPr>
          <w:tblHeader/>
        </w:trPr>
        <w:tc>
          <w:tcPr>
            <w:tcW w:w="508" w:type="dxa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6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69F6">
              <w:rPr>
                <w:sz w:val="20"/>
                <w:szCs w:val="20"/>
              </w:rPr>
              <w:t>/</w:t>
            </w:r>
            <w:proofErr w:type="spellStart"/>
            <w:r w:rsidRPr="00D06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7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Код</w:t>
            </w:r>
          </w:p>
        </w:tc>
        <w:tc>
          <w:tcPr>
            <w:tcW w:w="6228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D5A98" w:rsidRPr="00D069F6" w:rsidTr="000C0DCF">
        <w:trPr>
          <w:trHeight w:val="234"/>
        </w:trPr>
        <w:tc>
          <w:tcPr>
            <w:tcW w:w="508" w:type="dxa"/>
            <w:vMerge w:val="restart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ЗДА 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Автомобильные дороги          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A5345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A5345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A5345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8D5A98" w:rsidRPr="00D069F6" w:rsidTr="000C0DCF">
        <w:trPr>
          <w:trHeight w:val="214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A5345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26ED9"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8D5A98" w:rsidRPr="00D069F6" w:rsidTr="000C0DCF">
        <w:trPr>
          <w:trHeight w:val="195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ЗПГС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Промышленное и гражданское строительство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7F6B6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7F6B6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8D5A98" w:rsidRPr="00D069F6" w:rsidTr="000C0DCF">
        <w:trPr>
          <w:trHeight w:val="253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7F6B6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7F6B6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26ED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DD364C" w:rsidP="007F6B6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8D5A98" w:rsidRPr="00D069F6" w:rsidTr="000C0DCF">
        <w:trPr>
          <w:trHeight w:val="176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09.03.02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ЗИС       </w:t>
            </w:r>
          </w:p>
        </w:tc>
        <w:tc>
          <w:tcPr>
            <w:tcW w:w="6228" w:type="dxa"/>
            <w:vMerge w:val="restart"/>
          </w:tcPr>
          <w:p w:rsidR="00C254E7" w:rsidRDefault="00DB3AB2" w:rsidP="00C254E7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Информационные системы и технологии </w:t>
            </w:r>
          </w:p>
          <w:p w:rsidR="00824199" w:rsidRPr="00DB3AB2" w:rsidRDefault="00C254E7" w:rsidP="00C254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Информационные системы и технологии</w:t>
            </w:r>
            <w:r w:rsidR="00DB3AB2" w:rsidRPr="00DB3AB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8D5A98" w:rsidRPr="00D069F6" w:rsidTr="000C0DCF">
        <w:trPr>
          <w:trHeight w:val="272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DD364C"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13.03.03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     </w:t>
            </w:r>
          </w:p>
        </w:tc>
        <w:tc>
          <w:tcPr>
            <w:tcW w:w="6228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Энергетическое машиностроение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Двигатели внутреннего сгорания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15.03.01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ЗМТМ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Машиностроение                                                                                       </w:t>
            </w:r>
            <w:r w:rsidRPr="00DB3AB2">
              <w:rPr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Технология машиностроения     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037518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15.03.01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ЗМСП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                       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и технология сварочного производства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15.03.02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  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машины и оборудование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оборудование 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нефтехим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производств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0D15CC" w:rsidP="00544BE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544BEB"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15.03.05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ЗТМ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производств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Компьютерно-интегрированное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машиностроение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B72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B72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C254E7" w:rsidRPr="00D069F6" w:rsidTr="00970B95">
        <w:trPr>
          <w:trHeight w:val="195"/>
        </w:trPr>
        <w:tc>
          <w:tcPr>
            <w:tcW w:w="508" w:type="dxa"/>
            <w:vMerge w:val="restart"/>
          </w:tcPr>
          <w:p w:rsidR="00DB3AB2" w:rsidRPr="00D069F6" w:rsidRDefault="00544BE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 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Химическая технология органических веществ                                                          </w:t>
            </w:r>
            <w:r w:rsid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86FC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893EA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9A2C5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86FC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A71E1"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BEB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ЗОС 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ресурсосбер.</w:t>
            </w:r>
            <w:r w:rsidR="00C25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роц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. в хим.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нефтехим.и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биотехн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 окруж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ающей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среды и рац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иональное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использование природных ресурсов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A71E1"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ЗОВР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Комплексное использование и охрана водных ресурсов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6A71E1"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ЗСДМ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комплексы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машины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7148A2"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23.03.03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транспортно-технологических машин и комплексов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втомобили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автомобильное хозяйство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7148A2"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60ABE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23.05.01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ЗНТС      </w:t>
            </w:r>
          </w:p>
        </w:tc>
        <w:tc>
          <w:tcPr>
            <w:tcW w:w="6228" w:type="dxa"/>
            <w:vMerge w:val="restart"/>
            <w:vAlign w:val="center"/>
          </w:tcPr>
          <w:p w:rsidR="008D5A98" w:rsidRPr="008D5A98" w:rsidRDefault="008D5A98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средства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средства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2D20F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5253B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5253B5"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27.03.02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ЗУК       </w:t>
            </w:r>
          </w:p>
        </w:tc>
        <w:tc>
          <w:tcPr>
            <w:tcW w:w="6228" w:type="dxa"/>
            <w:vMerge w:val="restart"/>
          </w:tcPr>
          <w:p w:rsidR="00C254E7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              </w:t>
            </w:r>
          </w:p>
          <w:p w:rsidR="008D5A98" w:rsidRPr="008D5A98" w:rsidRDefault="00C254E7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качеством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87135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03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Автоматизация управлени</w:t>
            </w:r>
            <w:r w:rsidR="0003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технических системах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F474A4"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ABE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ЗЭ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2A10DF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F474A4"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03751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ЗМП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Производственный менеджмент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B32B77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F474A4" w:rsidRPr="00570C66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460A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518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44.03.04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ЗМО       </w:t>
            </w:r>
          </w:p>
        </w:tc>
        <w:tc>
          <w:tcPr>
            <w:tcW w:w="6228" w:type="dxa"/>
            <w:vMerge w:val="restart"/>
            <w:tcBorders>
              <w:right w:val="single" w:sz="4" w:space="0" w:color="auto"/>
            </w:tcBorders>
          </w:tcPr>
          <w:p w:rsid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proofErr w:type="gram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D5A98" w:rsidRPr="008D5A98" w:rsidRDefault="00BB19A1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Автоматизированное проектирование и технологические процессы в машиностроении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8D5A98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0C0DCF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  <w:tcBorders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CA60CB">
        <w:trPr>
          <w:trHeight w:val="234"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F474A4">
            <w:pPr>
              <w:pStyle w:val="Default"/>
              <w:jc w:val="right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Итого по </w:t>
            </w:r>
            <w:r w:rsidR="000C0DCF">
              <w:rPr>
                <w:sz w:val="20"/>
                <w:szCs w:val="20"/>
              </w:rPr>
              <w:t xml:space="preserve">программам </w:t>
            </w:r>
            <w:proofErr w:type="spellStart"/>
            <w:r w:rsidR="000C0DCF">
              <w:rPr>
                <w:sz w:val="20"/>
                <w:szCs w:val="20"/>
              </w:rPr>
              <w:t>бакалавриата</w:t>
            </w:r>
            <w:proofErr w:type="spellEnd"/>
            <w:r w:rsidR="0058556B">
              <w:rPr>
                <w:sz w:val="20"/>
                <w:szCs w:val="20"/>
              </w:rPr>
              <w:t xml:space="preserve"> и </w:t>
            </w:r>
            <w:proofErr w:type="spellStart"/>
            <w:r w:rsidR="0058556B">
              <w:rPr>
                <w:sz w:val="20"/>
                <w:szCs w:val="20"/>
              </w:rPr>
              <w:t>специалитета</w:t>
            </w:r>
            <w:proofErr w:type="spellEnd"/>
            <w:r w:rsidR="000C0DCF">
              <w:rPr>
                <w:sz w:val="20"/>
                <w:szCs w:val="20"/>
              </w:rPr>
              <w:t xml:space="preserve"> </w:t>
            </w:r>
            <w:r w:rsidR="00F474A4">
              <w:rPr>
                <w:sz w:val="20"/>
                <w:szCs w:val="20"/>
              </w:rPr>
              <w:t>З</w:t>
            </w:r>
            <w:r w:rsidR="000C0DCF">
              <w:rPr>
                <w:sz w:val="20"/>
                <w:szCs w:val="20"/>
              </w:rPr>
              <w:t xml:space="preserve">аочного </w:t>
            </w:r>
            <w:r w:rsidRPr="00D069F6">
              <w:rPr>
                <w:sz w:val="20"/>
                <w:szCs w:val="20"/>
              </w:rPr>
              <w:t>факультет</w:t>
            </w:r>
            <w:r w:rsidR="000C0DCF">
              <w:rPr>
                <w:sz w:val="20"/>
                <w:szCs w:val="20"/>
              </w:rPr>
              <w:t>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2D20F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2D20F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58556B" w:rsidRPr="00570C6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4434F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70C66" w:rsidRDefault="004434F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7148A2"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570C66" w:rsidRDefault="004434F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570C66" w:rsidRDefault="004434F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  <w:r w:rsidR="002D20F4"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C254E7" w:rsidRPr="00D069F6" w:rsidTr="00CA60CB">
        <w:trPr>
          <w:trHeight w:val="214"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6305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58556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7</w:t>
            </w:r>
            <w:r w:rsidR="00D63055" w:rsidRPr="00570C6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7148A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6</w:t>
            </w:r>
            <w:r w:rsidR="00D63055" w:rsidRPr="00570C6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7046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4434F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6873D2" w:rsidP="002D20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2D20F4" w:rsidRPr="00570C66">
              <w:rPr>
                <w:b/>
                <w:color w:val="auto"/>
                <w:sz w:val="20"/>
                <w:szCs w:val="20"/>
              </w:rPr>
              <w:t>47</w:t>
            </w:r>
          </w:p>
        </w:tc>
      </w:tr>
    </w:tbl>
    <w:p w:rsidR="00824199" w:rsidRDefault="00824199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EA5080">
        <w:rPr>
          <w:sz w:val="20"/>
          <w:szCs w:val="20"/>
        </w:rPr>
        <w:t xml:space="preserve"> Заочного </w:t>
      </w:r>
      <w:r>
        <w:rPr>
          <w:sz w:val="20"/>
          <w:szCs w:val="20"/>
        </w:rPr>
        <w:t xml:space="preserve">факультета                       </w:t>
      </w:r>
      <w:r w:rsidR="00EA5080">
        <w:rPr>
          <w:sz w:val="20"/>
          <w:szCs w:val="20"/>
        </w:rPr>
        <w:t xml:space="preserve">         </w:t>
      </w:r>
      <w:r>
        <w:rPr>
          <w:sz w:val="20"/>
          <w:szCs w:val="20"/>
        </w:rPr>
        <w:t>__</w:t>
      </w:r>
      <w:r w:rsidR="00EA5080">
        <w:rPr>
          <w:sz w:val="20"/>
          <w:szCs w:val="20"/>
          <w:u w:val="single"/>
        </w:rPr>
        <w:t xml:space="preserve">А.В. </w:t>
      </w:r>
      <w:proofErr w:type="spellStart"/>
      <w:r w:rsidR="00EA5080">
        <w:rPr>
          <w:sz w:val="20"/>
          <w:szCs w:val="20"/>
          <w:u w:val="single"/>
        </w:rPr>
        <w:t>Косоурихина</w:t>
      </w:r>
      <w:proofErr w:type="spellEnd"/>
      <w:r>
        <w:rPr>
          <w:sz w:val="20"/>
          <w:szCs w:val="20"/>
        </w:rPr>
        <w:t>___</w:t>
      </w: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824199" w:rsidRDefault="00824199" w:rsidP="00824199">
      <w:pPr>
        <w:pStyle w:val="Default"/>
        <w:jc w:val="center"/>
        <w:rPr>
          <w:sz w:val="20"/>
          <w:szCs w:val="20"/>
        </w:rPr>
      </w:pPr>
    </w:p>
    <w:p w:rsidR="00824199" w:rsidRPr="002E4CD2" w:rsidRDefault="00824199" w:rsidP="00824199">
      <w:pPr>
        <w:pStyle w:val="Default"/>
        <w:jc w:val="center"/>
        <w:rPr>
          <w:sz w:val="20"/>
          <w:szCs w:val="20"/>
        </w:rPr>
      </w:pPr>
    </w:p>
    <w:p w:rsidR="00F76FEB" w:rsidRDefault="00F76FEB"/>
    <w:p w:rsidR="00CD3637" w:rsidRDefault="00CD3637"/>
    <w:p w:rsidR="00CD3637" w:rsidRDefault="00CD3637"/>
    <w:p w:rsidR="00CD3637" w:rsidRDefault="00CD3637"/>
    <w:p w:rsidR="00C52375" w:rsidRDefault="00C52375"/>
    <w:p w:rsidR="00CD3637" w:rsidRDefault="00CD3637"/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lastRenderedPageBreak/>
        <w:t>Ярославский государственный технический университет</w:t>
      </w:r>
    </w:p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11DBD">
        <w:rPr>
          <w:b/>
        </w:rPr>
        <w:t xml:space="preserve"> (магистратура)</w:t>
      </w:r>
    </w:p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 xml:space="preserve">Заочный факультет </w:t>
      </w:r>
    </w:p>
    <w:p w:rsidR="000C0DCF" w:rsidRPr="004941C5" w:rsidRDefault="00CD3637" w:rsidP="00CD3637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4941C5">
        <w:rPr>
          <w:sz w:val="20"/>
          <w:szCs w:val="20"/>
        </w:rPr>
        <w:t xml:space="preserve"> </w:t>
      </w:r>
      <w:r w:rsidR="004941C5" w:rsidRPr="004941C5">
        <w:rPr>
          <w:b/>
          <w:sz w:val="20"/>
          <w:szCs w:val="20"/>
        </w:rPr>
        <w:t>1</w:t>
      </w:r>
      <w:r w:rsidR="00570C66">
        <w:rPr>
          <w:b/>
          <w:sz w:val="20"/>
          <w:szCs w:val="20"/>
        </w:rPr>
        <w:t>1</w:t>
      </w:r>
      <w:r w:rsidR="004941C5" w:rsidRPr="004941C5">
        <w:rPr>
          <w:b/>
          <w:sz w:val="20"/>
          <w:szCs w:val="20"/>
        </w:rPr>
        <w:t>.06.20</w:t>
      </w:r>
      <w:r w:rsidR="00570C66">
        <w:rPr>
          <w:b/>
          <w:sz w:val="20"/>
          <w:szCs w:val="20"/>
        </w:rPr>
        <w:t>20</w:t>
      </w:r>
      <w:r w:rsidRPr="004941C5">
        <w:rPr>
          <w:b/>
          <w:sz w:val="20"/>
          <w:szCs w:val="20"/>
        </w:rPr>
        <w:t xml:space="preserve"> год</w:t>
      </w:r>
    </w:p>
    <w:p w:rsidR="003E1C79" w:rsidRPr="00CD3637" w:rsidRDefault="003E1C79" w:rsidP="00CD3637">
      <w:pPr>
        <w:pStyle w:val="Default"/>
        <w:jc w:val="right"/>
        <w:rPr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6804"/>
        <w:gridCol w:w="1418"/>
        <w:gridCol w:w="992"/>
        <w:gridCol w:w="992"/>
        <w:gridCol w:w="1134"/>
        <w:gridCol w:w="1134"/>
      </w:tblGrid>
      <w:tr w:rsidR="004B3EC3" w:rsidRPr="00E52C56" w:rsidTr="00E52C56">
        <w:trPr>
          <w:trHeight w:val="347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Направления магистратуры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Условия обучения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E52C56" w:rsidRPr="00E52C56" w:rsidTr="00E52C56">
        <w:trPr>
          <w:trHeight w:val="405"/>
        </w:trPr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 xml:space="preserve">№ </w:t>
            </w:r>
            <w:proofErr w:type="spellStart"/>
            <w:proofErr w:type="gramStart"/>
            <w:r w:rsidRPr="00E52C56">
              <w:t>п</w:t>
            </w:r>
            <w:proofErr w:type="spellEnd"/>
            <w:proofErr w:type="gramEnd"/>
            <w:r w:rsidRPr="00E52C56">
              <w:t>/</w:t>
            </w:r>
            <w:proofErr w:type="spellStart"/>
            <w:r w:rsidRPr="00E52C56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Код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Наименование</w:t>
            </w:r>
          </w:p>
        </w:tc>
        <w:tc>
          <w:tcPr>
            <w:tcW w:w="1418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rPr>
                <w:b/>
              </w:rPr>
              <w:t>Курс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 xml:space="preserve">Всего 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1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ЗПГСм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3F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Проектирование, строительство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эксплуатация зданий и сооружений 1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2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ЗДАм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3F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Проектирование, строительство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эксплуатация зданий и сооружений 2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3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09.04.02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ЗИСм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системы управления предприятием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4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ЗОВРм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Технологические процессы и аппараты обработки природных и сточных вод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113989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5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23.04.03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ЗАТм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Автомобили и автомобильное хозяйство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6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27.04.01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ЗСМ       </w:t>
            </w:r>
          </w:p>
        </w:tc>
        <w:tc>
          <w:tcPr>
            <w:tcW w:w="6804" w:type="dxa"/>
            <w:vMerge w:val="restart"/>
          </w:tcPr>
          <w:p w:rsid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метрология      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Стандартизация и сертификация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4BB9" w:rsidRPr="00E52C56" w:rsidTr="00E52C56">
        <w:trPr>
          <w:trHeight w:val="272"/>
        </w:trPr>
        <w:tc>
          <w:tcPr>
            <w:tcW w:w="992" w:type="dxa"/>
            <w:vMerge w:val="restart"/>
          </w:tcPr>
          <w:p w:rsidR="00714BB9" w:rsidRPr="00E52C56" w:rsidRDefault="00714BB9" w:rsidP="004B3EC3">
            <w:pPr>
              <w:pStyle w:val="Default"/>
              <w:jc w:val="center"/>
            </w:pPr>
            <w:r w:rsidRPr="00E52C56">
              <w:t>7</w:t>
            </w:r>
          </w:p>
        </w:tc>
        <w:tc>
          <w:tcPr>
            <w:tcW w:w="1134" w:type="dxa"/>
            <w:vMerge w:val="restart"/>
          </w:tcPr>
          <w:p w:rsidR="00714BB9" w:rsidRPr="00E52C56" w:rsidRDefault="00714BB9" w:rsidP="0074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ЗЭМ      </w:t>
            </w:r>
          </w:p>
        </w:tc>
        <w:tc>
          <w:tcPr>
            <w:tcW w:w="6804" w:type="dxa"/>
            <w:vMerge w:val="restart"/>
          </w:tcPr>
          <w:p w:rsidR="00714BB9" w:rsidRPr="00E52C56" w:rsidRDefault="00714BB9" w:rsidP="0074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  <w:proofErr w:type="gramEnd"/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фирмы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BB9" w:rsidRPr="00E52C56" w:rsidRDefault="00714BB9" w:rsidP="007449F2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7449F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7449F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BB9" w:rsidRPr="00E52C56" w:rsidRDefault="00714BB9" w:rsidP="007449F2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4BB9" w:rsidRPr="00E52C56" w:rsidRDefault="00714BB9" w:rsidP="007449F2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</w:tr>
      <w:tr w:rsidR="00714BB9" w:rsidRPr="00E52C56" w:rsidTr="00E52C56">
        <w:trPr>
          <w:trHeight w:val="272"/>
        </w:trPr>
        <w:tc>
          <w:tcPr>
            <w:tcW w:w="992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714BB9" w:rsidRPr="00E52C56" w:rsidRDefault="00714BB9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BB9" w:rsidRPr="00E52C56" w:rsidRDefault="00714BB9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BB9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4BB9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8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ЗЭ</w:t>
            </w:r>
            <w:r w:rsidR="00B8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71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14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Корпоративные финансы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113989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9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ЗМПм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Производственный менеджмент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113989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10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44.04.04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ЗМОм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Проектирование и управление образовательной средой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B3EC3" w:rsidRPr="00E52C56" w:rsidTr="00E52C56">
        <w:trPr>
          <w:trHeight w:val="234"/>
        </w:trPr>
        <w:tc>
          <w:tcPr>
            <w:tcW w:w="8930" w:type="dxa"/>
            <w:gridSpan w:val="3"/>
            <w:vMerge w:val="restart"/>
            <w:vAlign w:val="center"/>
          </w:tcPr>
          <w:p w:rsidR="004B3EC3" w:rsidRPr="00E52C56" w:rsidRDefault="004B3EC3" w:rsidP="004B3EC3">
            <w:pPr>
              <w:pStyle w:val="Default"/>
              <w:jc w:val="right"/>
            </w:pPr>
            <w:r w:rsidRPr="00E52C56">
              <w:t>Итого по программам магистратуры заочного факультета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E52C56" w:rsidRDefault="000C6A01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B3EC3" w:rsidRPr="00E52C56" w:rsidTr="00E52C56">
        <w:trPr>
          <w:trHeight w:val="214"/>
        </w:trPr>
        <w:tc>
          <w:tcPr>
            <w:tcW w:w="8930" w:type="dxa"/>
            <w:gridSpan w:val="3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B80AB8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0C6A01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1</w:t>
            </w:r>
            <w:r w:rsidR="00B80AB8">
              <w:rPr>
                <w:b/>
              </w:rPr>
              <w:t>6</w:t>
            </w:r>
          </w:p>
        </w:tc>
      </w:tr>
    </w:tbl>
    <w:p w:rsidR="000C0DCF" w:rsidRPr="00E52C56" w:rsidRDefault="000C0DCF" w:rsidP="000C0DCF">
      <w:pPr>
        <w:pStyle w:val="Default"/>
      </w:pPr>
    </w:p>
    <w:p w:rsidR="003E1C79" w:rsidRPr="00E52C56" w:rsidRDefault="003E1C79" w:rsidP="000C0DCF">
      <w:pPr>
        <w:pStyle w:val="Default"/>
      </w:pPr>
      <w:r w:rsidRPr="00E52C56">
        <w:t xml:space="preserve">                       </w:t>
      </w:r>
    </w:p>
    <w:p w:rsidR="000C0DCF" w:rsidRPr="00E52C56" w:rsidRDefault="003E1C79" w:rsidP="0054568A">
      <w:pPr>
        <w:pStyle w:val="Default"/>
      </w:pPr>
      <w:r w:rsidRPr="00E52C56">
        <w:t xml:space="preserve">                       </w:t>
      </w:r>
      <w:r w:rsidR="000C0DCF" w:rsidRPr="00E52C56">
        <w:t>Декан  Заочного факультета                             __</w:t>
      </w:r>
      <w:r w:rsidR="000C0DCF" w:rsidRPr="00E52C56">
        <w:rPr>
          <w:u w:val="single"/>
        </w:rPr>
        <w:t xml:space="preserve">А.В. </w:t>
      </w:r>
      <w:proofErr w:type="spellStart"/>
      <w:r w:rsidR="000C0DCF" w:rsidRPr="00E52C56">
        <w:rPr>
          <w:u w:val="single"/>
        </w:rPr>
        <w:t>Косоурихина</w:t>
      </w:r>
      <w:proofErr w:type="spellEnd"/>
      <w:r w:rsidR="000C0DCF" w:rsidRPr="00E52C56">
        <w:t>___</w:t>
      </w:r>
    </w:p>
    <w:sectPr w:rsidR="000C0DCF" w:rsidRPr="00E52C56" w:rsidSect="00C254E7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199"/>
    <w:rsid w:val="000263BA"/>
    <w:rsid w:val="00027FF2"/>
    <w:rsid w:val="00037518"/>
    <w:rsid w:val="000A51A2"/>
    <w:rsid w:val="000C0DCF"/>
    <w:rsid w:val="000C6A01"/>
    <w:rsid w:val="000D15CC"/>
    <w:rsid w:val="00113989"/>
    <w:rsid w:val="00215C6A"/>
    <w:rsid w:val="002A10DF"/>
    <w:rsid w:val="002D20F4"/>
    <w:rsid w:val="00317398"/>
    <w:rsid w:val="00334C00"/>
    <w:rsid w:val="00386C32"/>
    <w:rsid w:val="003B0EC6"/>
    <w:rsid w:val="003E1C79"/>
    <w:rsid w:val="003F7904"/>
    <w:rsid w:val="00441704"/>
    <w:rsid w:val="004434FE"/>
    <w:rsid w:val="00460ABE"/>
    <w:rsid w:val="004941C5"/>
    <w:rsid w:val="004B3EC3"/>
    <w:rsid w:val="004D2D42"/>
    <w:rsid w:val="005253B5"/>
    <w:rsid w:val="00544BEB"/>
    <w:rsid w:val="0054568A"/>
    <w:rsid w:val="00570C66"/>
    <w:rsid w:val="0058556B"/>
    <w:rsid w:val="005C6BAB"/>
    <w:rsid w:val="00631087"/>
    <w:rsid w:val="00660DE8"/>
    <w:rsid w:val="006873D2"/>
    <w:rsid w:val="006A71E1"/>
    <w:rsid w:val="006D2E78"/>
    <w:rsid w:val="007148A2"/>
    <w:rsid w:val="00714BB9"/>
    <w:rsid w:val="007F6B60"/>
    <w:rsid w:val="00824199"/>
    <w:rsid w:val="008658E0"/>
    <w:rsid w:val="00871358"/>
    <w:rsid w:val="00893EA9"/>
    <w:rsid w:val="008D5A98"/>
    <w:rsid w:val="00926ED9"/>
    <w:rsid w:val="00970B95"/>
    <w:rsid w:val="009773E5"/>
    <w:rsid w:val="009A2C5B"/>
    <w:rsid w:val="009D2BE1"/>
    <w:rsid w:val="009E64DB"/>
    <w:rsid w:val="00A24CEB"/>
    <w:rsid w:val="00A53455"/>
    <w:rsid w:val="00A53524"/>
    <w:rsid w:val="00A86FC5"/>
    <w:rsid w:val="00AB720F"/>
    <w:rsid w:val="00AE5D0B"/>
    <w:rsid w:val="00AF2262"/>
    <w:rsid w:val="00B11DBD"/>
    <w:rsid w:val="00B22279"/>
    <w:rsid w:val="00B2745B"/>
    <w:rsid w:val="00B32098"/>
    <w:rsid w:val="00B32B77"/>
    <w:rsid w:val="00B80AB8"/>
    <w:rsid w:val="00BB19A1"/>
    <w:rsid w:val="00C254E7"/>
    <w:rsid w:val="00C52375"/>
    <w:rsid w:val="00C54788"/>
    <w:rsid w:val="00C74D04"/>
    <w:rsid w:val="00C93D8C"/>
    <w:rsid w:val="00CA60CB"/>
    <w:rsid w:val="00CD3637"/>
    <w:rsid w:val="00D55AF3"/>
    <w:rsid w:val="00D63055"/>
    <w:rsid w:val="00D7046C"/>
    <w:rsid w:val="00DB3AB2"/>
    <w:rsid w:val="00DD364C"/>
    <w:rsid w:val="00DF4A78"/>
    <w:rsid w:val="00E31DA3"/>
    <w:rsid w:val="00E52C56"/>
    <w:rsid w:val="00EA5080"/>
    <w:rsid w:val="00EB55CD"/>
    <w:rsid w:val="00F32754"/>
    <w:rsid w:val="00F474A4"/>
    <w:rsid w:val="00F76FEB"/>
    <w:rsid w:val="00FF0371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235F-F12D-453E-8142-E8ED816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kosourikhina</dc:creator>
  <cp:keywords/>
  <dc:description/>
  <cp:lastModifiedBy>kosourikhina</cp:lastModifiedBy>
  <cp:revision>62</cp:revision>
  <cp:lastPrinted>2019-06-14T14:09:00Z</cp:lastPrinted>
  <dcterms:created xsi:type="dcterms:W3CDTF">2018-11-01T15:27:00Z</dcterms:created>
  <dcterms:modified xsi:type="dcterms:W3CDTF">2020-06-11T16:49:00Z</dcterms:modified>
</cp:coreProperties>
</file>